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124F2" w14:textId="5EC8638C" w:rsidR="0001608B" w:rsidRPr="0001608B" w:rsidRDefault="0001608B" w:rsidP="0001608B">
      <w:pPr>
        <w:pStyle w:val="a7"/>
        <w:rPr>
          <w:rFonts w:ascii="黑体" w:eastAsia="黑体" w:hAnsi="黑体"/>
        </w:rPr>
      </w:pPr>
      <w:r w:rsidRPr="0001608B">
        <w:rPr>
          <w:rFonts w:ascii="黑体" w:eastAsia="黑体" w:hAnsi="黑体" w:hint="eastAsia"/>
        </w:rPr>
        <w:t>作品产权及涉密承诺书</w:t>
      </w:r>
    </w:p>
    <w:p w14:paraId="154D1744" w14:textId="1A3B81F6" w:rsidR="004D4C19" w:rsidRPr="00ED715C" w:rsidRDefault="004D4C19" w:rsidP="003748E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715C">
        <w:rPr>
          <w:rFonts w:ascii="宋体" w:eastAsia="宋体" w:hAnsi="宋体" w:hint="eastAsia"/>
          <w:sz w:val="24"/>
          <w:szCs w:val="24"/>
        </w:rPr>
        <w:t>本人（以下称“承诺人”）充分知晓并对中国石油大学（华东）实验室安全主题微视频征集大赛活动组委会（以下简称组委会）</w:t>
      </w:r>
      <w:r w:rsidR="0001608B">
        <w:rPr>
          <w:rFonts w:ascii="宋体" w:eastAsia="宋体" w:hAnsi="宋体" w:hint="eastAsia"/>
          <w:sz w:val="24"/>
          <w:szCs w:val="24"/>
        </w:rPr>
        <w:t>做</w:t>
      </w:r>
      <w:r w:rsidRPr="00ED715C">
        <w:rPr>
          <w:rFonts w:ascii="宋体" w:eastAsia="宋体" w:hAnsi="宋体" w:hint="eastAsia"/>
          <w:sz w:val="24"/>
          <w:szCs w:val="24"/>
        </w:rPr>
        <w:t>出如下承诺：</w:t>
      </w:r>
    </w:p>
    <w:p w14:paraId="3CA31751" w14:textId="51206829" w:rsidR="004D4C19" w:rsidRPr="00ED715C" w:rsidRDefault="00EC6CB7" w:rsidP="003748E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一、承诺人保证，</w:t>
      </w:r>
      <w:r w:rsidR="004D4C19" w:rsidRPr="00ED715C">
        <w:rPr>
          <w:rFonts w:ascii="宋体" w:eastAsia="宋体" w:hAnsi="宋体"/>
          <w:sz w:val="24"/>
          <w:szCs w:val="24"/>
        </w:rPr>
        <w:t>参加“</w:t>
      </w:r>
      <w:r w:rsidR="00ED715C" w:rsidRPr="00ED715C">
        <w:rPr>
          <w:rFonts w:ascii="宋体" w:eastAsia="宋体" w:hAnsi="宋体" w:hint="eastAsia"/>
          <w:sz w:val="24"/>
          <w:szCs w:val="24"/>
        </w:rPr>
        <w:t>中国石油大学（华东）实验室安全主题微视频征集大赛</w:t>
      </w:r>
      <w:r w:rsidR="004D4C19" w:rsidRPr="00ED715C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而提交的参赛作品是由</w:t>
      </w:r>
      <w:r>
        <w:rPr>
          <w:rFonts w:ascii="宋体" w:eastAsia="宋体" w:hAnsi="宋体" w:hint="eastAsia"/>
          <w:sz w:val="24"/>
          <w:szCs w:val="24"/>
        </w:rPr>
        <w:t>承诺</w:t>
      </w:r>
      <w:r w:rsidR="004D4C19" w:rsidRPr="00ED715C">
        <w:rPr>
          <w:rFonts w:ascii="宋体" w:eastAsia="宋体" w:hAnsi="宋体"/>
          <w:sz w:val="24"/>
          <w:szCs w:val="24"/>
        </w:rPr>
        <w:t>人在规定时间内独立完成的，承诺人</w:t>
      </w:r>
      <w:r>
        <w:rPr>
          <w:rFonts w:ascii="宋体" w:eastAsia="宋体" w:hAnsi="宋体" w:hint="eastAsia"/>
          <w:sz w:val="24"/>
          <w:szCs w:val="24"/>
        </w:rPr>
        <w:t>没有</w:t>
      </w:r>
      <w:r w:rsidR="003748E6">
        <w:rPr>
          <w:rFonts w:ascii="宋体" w:eastAsia="宋体" w:hAnsi="宋体" w:hint="eastAsia"/>
          <w:sz w:val="24"/>
          <w:szCs w:val="24"/>
        </w:rPr>
        <w:t>抄袭</w:t>
      </w:r>
      <w:r>
        <w:rPr>
          <w:rFonts w:ascii="宋体" w:eastAsia="宋体" w:hAnsi="宋体" w:hint="eastAsia"/>
          <w:sz w:val="24"/>
          <w:szCs w:val="24"/>
        </w:rPr>
        <w:t>他人作品；没有</w:t>
      </w:r>
      <w:r w:rsidRPr="00EC6CB7">
        <w:rPr>
          <w:rFonts w:ascii="宋体" w:eastAsia="宋体" w:hAnsi="宋体" w:hint="eastAsia"/>
          <w:sz w:val="24"/>
          <w:szCs w:val="24"/>
        </w:rPr>
        <w:t>侵犯他人著作权、肖像权、名誉权等知识产权</w:t>
      </w:r>
      <w:r w:rsidR="00ED715C" w:rsidRPr="00ED715C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否则由承诺人</w:t>
      </w:r>
      <w:r w:rsidRPr="00EC6CB7">
        <w:rPr>
          <w:rFonts w:ascii="宋体" w:eastAsia="宋体" w:hAnsi="宋体" w:hint="eastAsia"/>
          <w:sz w:val="24"/>
          <w:szCs w:val="24"/>
        </w:rPr>
        <w:t>自行承担相应法律责任。</w:t>
      </w:r>
    </w:p>
    <w:p w14:paraId="57C249A7" w14:textId="717B7BD4" w:rsidR="004D4C19" w:rsidRPr="00ED715C" w:rsidRDefault="004D4C19" w:rsidP="003748E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715C">
        <w:rPr>
          <w:rFonts w:ascii="宋体" w:eastAsia="宋体" w:hAnsi="宋体" w:hint="eastAsia"/>
          <w:sz w:val="24"/>
          <w:szCs w:val="24"/>
        </w:rPr>
        <w:t>二、</w:t>
      </w:r>
      <w:r w:rsidR="00EC6CB7">
        <w:rPr>
          <w:rFonts w:ascii="宋体" w:eastAsia="宋体" w:hAnsi="宋体" w:hint="eastAsia"/>
          <w:sz w:val="24"/>
          <w:szCs w:val="24"/>
        </w:rPr>
        <w:t>授予</w:t>
      </w:r>
      <w:r w:rsidR="00EC6CB7" w:rsidRPr="00EC6CB7">
        <w:rPr>
          <w:rFonts w:ascii="宋体" w:eastAsia="宋体" w:hAnsi="宋体" w:hint="eastAsia"/>
          <w:sz w:val="24"/>
          <w:szCs w:val="24"/>
        </w:rPr>
        <w:t>主办单位无偿拥有在媒体上刊载、编辑所有参赛作品和在宣传推广活动中使用的权利。</w:t>
      </w:r>
    </w:p>
    <w:p w14:paraId="07A4B345" w14:textId="1EC35B17" w:rsidR="00ED715C" w:rsidRPr="00ED715C" w:rsidRDefault="004D4C19" w:rsidP="003748E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715C">
        <w:rPr>
          <w:rFonts w:ascii="宋体" w:eastAsia="宋体" w:hAnsi="宋体" w:hint="eastAsia"/>
          <w:sz w:val="24"/>
          <w:szCs w:val="24"/>
        </w:rPr>
        <w:t>三、</w:t>
      </w:r>
      <w:r w:rsidR="00EC6CB7">
        <w:rPr>
          <w:rFonts w:ascii="宋体" w:eastAsia="宋体" w:hAnsi="宋体" w:hint="eastAsia"/>
          <w:sz w:val="24"/>
          <w:szCs w:val="24"/>
        </w:rPr>
        <w:t>承诺作品不涉及实验室及课题机密，</w:t>
      </w:r>
      <w:r w:rsidR="00B246CA">
        <w:rPr>
          <w:rFonts w:ascii="宋体" w:eastAsia="宋体" w:hAnsi="宋体" w:hint="eastAsia"/>
          <w:sz w:val="24"/>
          <w:szCs w:val="24"/>
        </w:rPr>
        <w:t>实验室负责人</w:t>
      </w:r>
      <w:r w:rsidR="00EC6CB7">
        <w:rPr>
          <w:rFonts w:ascii="宋体" w:eastAsia="宋体" w:hAnsi="宋体" w:hint="eastAsia"/>
          <w:sz w:val="24"/>
          <w:szCs w:val="24"/>
        </w:rPr>
        <w:t>或实验指导老师知晓参赛作品并同意参赛。</w:t>
      </w:r>
    </w:p>
    <w:p w14:paraId="46456CEF" w14:textId="2723B376" w:rsidR="00936B83" w:rsidRDefault="00EC6CB7" w:rsidP="003748E6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 w:rsidR="004D4C19" w:rsidRPr="00ED715C">
        <w:rPr>
          <w:rFonts w:ascii="宋体" w:eastAsia="宋体" w:hAnsi="宋体" w:hint="eastAsia"/>
          <w:sz w:val="24"/>
          <w:szCs w:val="24"/>
        </w:rPr>
        <w:t>、本承诺书自承</w:t>
      </w:r>
      <w:bookmarkStart w:id="0" w:name="_GoBack"/>
      <w:bookmarkEnd w:id="0"/>
      <w:r w:rsidR="004D4C19" w:rsidRPr="00ED715C">
        <w:rPr>
          <w:rFonts w:ascii="宋体" w:eastAsia="宋体" w:hAnsi="宋体" w:hint="eastAsia"/>
          <w:sz w:val="24"/>
          <w:szCs w:val="24"/>
        </w:rPr>
        <w:t>诺人签字之日起生效。</w:t>
      </w:r>
    </w:p>
    <w:p w14:paraId="2F916C23" w14:textId="78EE4304" w:rsidR="00ED715C" w:rsidRDefault="00ED715C" w:rsidP="00ED715C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678DFB85" w14:textId="4CF6FBF3" w:rsidR="00ED715C" w:rsidRDefault="00ED715C" w:rsidP="00ED715C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A2C82ED" w14:textId="77777777" w:rsidR="00ED715C" w:rsidRPr="00ED715C" w:rsidRDefault="00ED715C" w:rsidP="00ED715C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71172F9F" w14:textId="54DE5372" w:rsidR="00ED715C" w:rsidRDefault="00ED715C" w:rsidP="006D5DE5">
      <w:pPr>
        <w:wordWrap w:val="0"/>
        <w:spacing w:line="480" w:lineRule="auto"/>
        <w:ind w:right="14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承诺人：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</w:t>
      </w:r>
    </w:p>
    <w:p w14:paraId="68517738" w14:textId="31235C5C" w:rsidR="00ED715C" w:rsidRDefault="00ED715C" w:rsidP="00ED715C">
      <w:pPr>
        <w:wordWrap w:val="0"/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日期： </w:t>
      </w:r>
      <w:r>
        <w:rPr>
          <w:rFonts w:ascii="宋体" w:eastAsia="宋体" w:hAnsi="宋体"/>
          <w:sz w:val="28"/>
          <w:szCs w:val="28"/>
        </w:rPr>
        <w:t xml:space="preserve">            </w:t>
      </w:r>
    </w:p>
    <w:sectPr w:rsidR="00E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DB271" w14:textId="77777777" w:rsidR="00E202B8" w:rsidRDefault="00E202B8" w:rsidP="004D4C19">
      <w:r>
        <w:separator/>
      </w:r>
    </w:p>
  </w:endnote>
  <w:endnote w:type="continuationSeparator" w:id="0">
    <w:p w14:paraId="2FEA46A3" w14:textId="77777777" w:rsidR="00E202B8" w:rsidRDefault="00E202B8" w:rsidP="004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1AE9C" w14:textId="77777777" w:rsidR="00E202B8" w:rsidRDefault="00E202B8" w:rsidP="004D4C19">
      <w:r>
        <w:separator/>
      </w:r>
    </w:p>
  </w:footnote>
  <w:footnote w:type="continuationSeparator" w:id="0">
    <w:p w14:paraId="44A39BBE" w14:textId="77777777" w:rsidR="00E202B8" w:rsidRDefault="00E202B8" w:rsidP="004D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AE"/>
    <w:rsid w:val="0001608B"/>
    <w:rsid w:val="000F5695"/>
    <w:rsid w:val="0014000C"/>
    <w:rsid w:val="00191AE0"/>
    <w:rsid w:val="003748E6"/>
    <w:rsid w:val="00452688"/>
    <w:rsid w:val="004D4C19"/>
    <w:rsid w:val="006D5DE5"/>
    <w:rsid w:val="007038AE"/>
    <w:rsid w:val="00936B83"/>
    <w:rsid w:val="00B246CA"/>
    <w:rsid w:val="00BD466B"/>
    <w:rsid w:val="00D95A26"/>
    <w:rsid w:val="00E202B8"/>
    <w:rsid w:val="00EC6CB7"/>
    <w:rsid w:val="00EC7623"/>
    <w:rsid w:val="00ED715C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75D32"/>
  <w15:chartTrackingRefBased/>
  <w15:docId w15:val="{84F39F12-4FED-48FF-BBE8-8C2A50F1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C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C1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1608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01608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dyliuziming@163.com</dc:creator>
  <cp:keywords/>
  <dc:description/>
  <cp:lastModifiedBy>HWA</cp:lastModifiedBy>
  <cp:revision>5</cp:revision>
  <dcterms:created xsi:type="dcterms:W3CDTF">2020-09-11T13:59:00Z</dcterms:created>
  <dcterms:modified xsi:type="dcterms:W3CDTF">2020-09-16T02:16:00Z</dcterms:modified>
</cp:coreProperties>
</file>